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E327F" w:rsidR="00BF02FE" w:rsidP="00BF02FE" w:rsidRDefault="00BF02FE" w14:paraId="7C3955B8" w14:textId="77777777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Pr="004E327F" w:rsidR="00BF02FE" w:rsidP="00552395" w:rsidRDefault="00BF02FE" w14:paraId="7C3955B9" w14:textId="77777777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:rsidRPr="004E327F" w:rsidR="00BF02FE" w:rsidP="00BF02FE" w:rsidRDefault="00BF02FE" w14:paraId="7C3955B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BF02FE" w:rsidP="00BF02FE" w:rsidRDefault="00BF02FE" w14:paraId="7C3955BB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BF02FE" w:rsidP="00C14465" w:rsidRDefault="00BF02FE" w14:paraId="7C3955BC" w14:textId="77777777">
      <w:pPr>
        <w:rPr>
          <w:rFonts w:ascii="Arial" w:hAnsi="Arial" w:cs="Arial"/>
          <w:b/>
          <w:sz w:val="52"/>
          <w:szCs w:val="52"/>
        </w:rPr>
      </w:pPr>
    </w:p>
    <w:p w:rsidRPr="004E327F" w:rsidR="00BF02FE" w:rsidP="00BF02FE" w:rsidRDefault="00BF02FE" w14:paraId="7C3955BD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7F5503" w:rsidR="00902092" w:rsidP="00C14465" w:rsidRDefault="00C14465" w14:paraId="7C3955BE" w14:textId="72202BF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Pr="007F5503" w:rsidR="00975054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Pr="007F5503" w:rsidR="00710A9B">
        <w:rPr>
          <w:rFonts w:ascii="Arial" w:hAnsi="Arial" w:cs="Arial"/>
          <w:b/>
          <w:caps/>
          <w:sz w:val="40"/>
          <w:szCs w:val="40"/>
        </w:rPr>
        <w:t xml:space="preserve"> </w:t>
      </w:r>
    </w:p>
    <w:p w:rsidRPr="007F5503" w:rsidR="00C14465" w:rsidP="0023038F" w:rsidRDefault="005C1BFD" w14:paraId="7C3955BF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Pr="007F5503" w:rsidR="002E0064">
        <w:rPr>
          <w:rFonts w:ascii="Arial" w:hAnsi="Arial" w:cs="Arial"/>
          <w:b/>
          <w:caps/>
          <w:sz w:val="40"/>
          <w:szCs w:val="40"/>
        </w:rPr>
        <w:t>pro žadatele A</w:t>
      </w:r>
      <w:r w:rsidRPr="007F5503" w:rsidR="0023038F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:rsidRPr="004E327F" w:rsidR="0023038F" w:rsidP="0023038F" w:rsidRDefault="0023038F" w14:paraId="7C3955C0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23038F" w:rsidP="0023038F" w:rsidRDefault="0023038F" w14:paraId="7C3955C1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23038F" w:rsidP="0023038F" w:rsidRDefault="0023038F" w14:paraId="7C3955C2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3329FB" w:rsidR="00F955B6" w:rsidP="00F955B6" w:rsidRDefault="00710A9B" w14:paraId="7C3955C3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:rsidRPr="004E327F" w:rsidR="00C14465" w:rsidP="00C14465" w:rsidRDefault="00C14465" w14:paraId="7C3955C4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531316" w:rsidP="00C14465" w:rsidRDefault="00531316" w14:paraId="7C3955C5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531316" w:rsidP="00C14465" w:rsidRDefault="00531316" w14:paraId="7C3955C6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531316" w:rsidP="000D0493" w:rsidRDefault="00531316" w14:paraId="7C3955C7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C14465" w:rsidP="000D0493" w:rsidRDefault="00C14465" w14:paraId="7C3955C8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Pr="004E327F" w:rsidR="00C14465" w:rsidP="00C14465" w:rsidRDefault="00C14465" w14:paraId="7C3955C9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P="00C14465" w:rsidRDefault="00C14465" w14:paraId="7C3955C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D69C0" w:rsidP="00C14465" w:rsidRDefault="003D69C0" w14:paraId="7C3955CB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D69C0" w:rsidP="00C14465" w:rsidRDefault="003D69C0" w14:paraId="7C3955CC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C14465" w:rsidP="001335C0" w:rsidRDefault="00C14465" w14:paraId="7C3955CE" w14:textId="77777777">
      <w:pPr>
        <w:rPr>
          <w:rFonts w:ascii="Arial" w:hAnsi="Arial" w:cs="Arial"/>
          <w:b/>
          <w:sz w:val="52"/>
          <w:szCs w:val="52"/>
        </w:rPr>
      </w:pPr>
    </w:p>
    <w:p w:rsidR="001335C0" w:rsidP="5B0099F5" w:rsidRDefault="00500044" w14:paraId="2CE0B428" w14:textId="3AFD0CB4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5B0099F5" w:rsidR="00500044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5B0099F5" w:rsidR="007F5503">
        <w:rPr>
          <w:rFonts w:ascii="Arial" w:hAnsi="Arial" w:cs="Arial"/>
          <w:b w:val="1"/>
          <w:bCs w:val="1"/>
          <w:sz w:val="28"/>
          <w:szCs w:val="28"/>
        </w:rPr>
        <w:t>1</w:t>
      </w:r>
      <w:r w:rsidRPr="5B0099F5" w:rsidR="00500044">
        <w:rPr>
          <w:rFonts w:ascii="Arial" w:hAnsi="Arial" w:cs="Arial"/>
          <w:b w:val="1"/>
          <w:bCs w:val="1"/>
          <w:sz w:val="28"/>
          <w:szCs w:val="28"/>
        </w:rPr>
        <w:t>/</w:t>
      </w:r>
      <w:r w:rsidRPr="5B0099F5" w:rsidR="00180CCC">
        <w:rPr>
          <w:rFonts w:ascii="Arial" w:hAnsi="Arial" w:cs="Arial"/>
          <w:b w:val="1"/>
          <w:bCs w:val="1"/>
          <w:sz w:val="28"/>
          <w:szCs w:val="28"/>
        </w:rPr>
        <w:t>1</w:t>
      </w:r>
    </w:p>
    <w:p w:rsidR="001335C0" w:rsidP="5B0099F5" w:rsidRDefault="00500044" w14:paraId="0B10AB31" w14:textId="460F2BBC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5B0099F5" w:rsidR="001335C0">
        <w:rPr>
          <w:rFonts w:ascii="Arial" w:hAnsi="Arial" w:cs="Arial"/>
          <w:b w:val="1"/>
          <w:bCs w:val="1"/>
          <w:sz w:val="28"/>
          <w:szCs w:val="28"/>
        </w:rPr>
        <w:t>P</w:t>
      </w:r>
      <w:r w:rsidRPr="5B0099F5" w:rsidR="00500044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5B0099F5" w:rsidR="00BC6900">
        <w:rPr>
          <w:rFonts w:ascii="Arial" w:hAnsi="Arial" w:cs="Arial"/>
          <w:b w:val="1"/>
          <w:bCs w:val="1"/>
          <w:sz w:val="28"/>
          <w:szCs w:val="28"/>
        </w:rPr>
        <w:t xml:space="preserve"> od </w:t>
      </w:r>
      <w:r w:rsidRPr="5B0099F5" w:rsidR="00180CCC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5B0099F5" w:rsidR="00BF3EFB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5B0099F5" w:rsidR="006B06A7">
        <w:rPr>
          <w:rFonts w:ascii="Arial" w:hAnsi="Arial" w:cs="Arial"/>
          <w:b w:val="1"/>
          <w:bCs w:val="1"/>
          <w:sz w:val="28"/>
          <w:szCs w:val="28"/>
        </w:rPr>
        <w:t>20</w:t>
      </w:r>
      <w:r w:rsidRPr="5B0099F5" w:rsidR="00BF5643">
        <w:rPr>
          <w:rFonts w:ascii="Arial" w:hAnsi="Arial" w:cs="Arial"/>
          <w:b w:val="1"/>
          <w:bCs w:val="1"/>
          <w:sz w:val="28"/>
          <w:szCs w:val="28"/>
        </w:rPr>
        <w:t>2</w:t>
      </w:r>
      <w:r w:rsidRPr="5B0099F5" w:rsidR="00732CDA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Pr="007F5503" w:rsidR="00500044" w:rsidP="001335C0" w:rsidRDefault="006B06A7" w14:paraId="7C3955CF" w14:textId="7C8D851C">
      <w:pPr>
        <w:spacing w:after="200"/>
        <w:rPr>
          <w:rFonts w:ascii="Arial" w:hAnsi="Arial" w:cs="Arial"/>
          <w:sz w:val="28"/>
          <w:szCs w:val="28"/>
        </w:rPr>
      </w:pPr>
      <w:r w:rsidRPr="5B0099F5" w:rsidR="001335C0">
        <w:rPr>
          <w:rFonts w:ascii="Arial" w:hAnsi="Arial" w:cs="Arial"/>
          <w:b w:val="1"/>
          <w:bCs w:val="1"/>
          <w:sz w:val="28"/>
          <w:szCs w:val="28"/>
        </w:rPr>
        <w:t>Ú</w:t>
      </w:r>
      <w:r w:rsidRPr="5B0099F5" w:rsidR="006B06A7">
        <w:rPr>
          <w:rFonts w:ascii="Arial" w:hAnsi="Arial" w:cs="Arial"/>
          <w:b w:val="1"/>
          <w:bCs w:val="1"/>
          <w:sz w:val="28"/>
          <w:szCs w:val="28"/>
        </w:rPr>
        <w:t>činnost od</w:t>
      </w:r>
      <w:r w:rsidRPr="5B0099F5" w:rsidR="004B06B0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5B0099F5" w:rsidR="00180CCC">
        <w:rPr>
          <w:rFonts w:ascii="Arial" w:hAnsi="Arial" w:cs="Arial"/>
          <w:b w:val="1"/>
          <w:bCs w:val="1"/>
          <w:sz w:val="28"/>
          <w:szCs w:val="28"/>
        </w:rPr>
        <w:t>17. 1</w:t>
      </w:r>
      <w:r w:rsidRPr="5B0099F5" w:rsidR="00180CCC">
        <w:rPr>
          <w:rFonts w:ascii="Arial" w:hAnsi="Arial" w:cs="Arial"/>
          <w:b w:val="1"/>
          <w:bCs w:val="1"/>
          <w:sz w:val="28"/>
          <w:szCs w:val="28"/>
        </w:rPr>
        <w:t>0.</w:t>
      </w:r>
      <w:r w:rsidRPr="5B0099F5" w:rsidR="006B06A7">
        <w:rPr>
          <w:rFonts w:ascii="Arial" w:hAnsi="Arial" w:cs="Arial"/>
          <w:b w:val="1"/>
          <w:bCs w:val="1"/>
          <w:sz w:val="28"/>
          <w:szCs w:val="28"/>
        </w:rPr>
        <w:t xml:space="preserve"> 20</w:t>
      </w:r>
      <w:r w:rsidRPr="5B0099F5" w:rsidR="00BF5643">
        <w:rPr>
          <w:rFonts w:ascii="Arial" w:hAnsi="Arial" w:cs="Arial"/>
          <w:b w:val="1"/>
          <w:bCs w:val="1"/>
          <w:sz w:val="28"/>
          <w:szCs w:val="28"/>
        </w:rPr>
        <w:t>2</w:t>
      </w:r>
      <w:r w:rsidRPr="5B0099F5" w:rsidR="00E356AE">
        <w:rPr>
          <w:rFonts w:ascii="Arial" w:hAnsi="Arial" w:cs="Arial"/>
          <w:b w:val="1"/>
          <w:bCs w:val="1"/>
          <w:sz w:val="28"/>
          <w:szCs w:val="28"/>
        </w:rPr>
        <w:t>2</w:t>
      </w:r>
    </w:p>
    <w:sectPr w:rsidRPr="007F5503" w:rsidR="00500044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1547" w:rsidRDefault="00BD1547" w14:paraId="16C2E629" w14:textId="77777777">
      <w:r>
        <w:separator/>
      </w:r>
    </w:p>
  </w:endnote>
  <w:endnote w:type="continuationSeparator" w:id="0">
    <w:p w:rsidR="00BD1547" w:rsidRDefault="00BD1547" w14:paraId="1C701E50" w14:textId="77777777">
      <w:r>
        <w:continuationSeparator/>
      </w:r>
    </w:p>
  </w:endnote>
  <w:endnote w:type="continuationNotice" w:id="1">
    <w:p w:rsidR="00BD1547" w:rsidRDefault="00BD1547" w14:paraId="1A66D24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251" w:rsidP="00D567BD" w:rsidRDefault="009C3251" w14:paraId="7C3955D4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3251" w:rsidP="00D567BD" w:rsidRDefault="009C3251" w14:paraId="7C3955D5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251" w:rsidP="00D567BD" w:rsidRDefault="009C3251" w14:paraId="7C3955D6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:rsidR="009C3251" w:rsidP="00D567BD" w:rsidRDefault="009C3251" w14:paraId="7C3955D7" w14:textId="7777777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2004" w:rsidRDefault="00EF2004" w14:paraId="681DAD1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1547" w:rsidRDefault="00BD1547" w14:paraId="6F9DAE37" w14:textId="77777777">
      <w:r>
        <w:separator/>
      </w:r>
    </w:p>
  </w:footnote>
  <w:footnote w:type="continuationSeparator" w:id="0">
    <w:p w:rsidR="00BD1547" w:rsidRDefault="00BD1547" w14:paraId="731890B9" w14:textId="77777777">
      <w:r>
        <w:continuationSeparator/>
      </w:r>
    </w:p>
  </w:footnote>
  <w:footnote w:type="continuationNotice" w:id="1">
    <w:p w:rsidR="00BD1547" w:rsidRDefault="00BD1547" w14:paraId="740DFD7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2004" w:rsidRDefault="00EF2004" w14:paraId="5625DB05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2004" w:rsidRDefault="00EF2004" w14:paraId="731719F4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7024F" w:rsidP="00312F30" w:rsidRDefault="00250CBD" w14:paraId="7C3955D8" w14:textId="77777777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B06B0"/>
    <w:rsid w:val="004B2FDA"/>
    <w:rsid w:val="004C3EBC"/>
    <w:rsid w:val="004C4AF5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4CharCharChar" w:customStyle="1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styleId="Char4CharCharCharCharCharCharCharCharCharCharCharCharCharChar" w:customStyle="1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1" w:customStyle="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vrendokumentu" w:customStyle="1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styleId="Char3CharChar" w:customStyle="1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KNormln" w:customStyle="1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styleId="PKNormlnChar1" w:customStyle="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styleId="CharChar" w:customStyle="1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2BF568A-D656-4389-B473-E001C97B7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E2512-0AA6-4B41-8CC6-B43548506CEF}">
  <ds:schemaRefs>
    <ds:schemaRef ds:uri="http://schemas.microsoft.com/office/2006/documentManagement/types"/>
    <ds:schemaRef ds:uri="http://schemas.microsoft.com/office/2006/metadata/properties"/>
    <ds:schemaRef ds:uri="485ab4be-1c84-4ffe-a376-8eb6bbbe07bd"/>
    <ds:schemaRef ds:uri="http://purl.org/dc/elements/1.1/"/>
    <ds:schemaRef ds:uri="http://www.w3.org/XML/1998/namespace"/>
    <ds:schemaRef ds:uri="d7c3b205-3d44-413b-9182-14c00dd29cd3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Příloha</dc:title>
  <dc:subject/>
  <dc:creator>Marcela Poupová</dc:creator>
  <keywords/>
  <lastModifiedBy>Hladíková Ivana</lastModifiedBy>
  <revision>60</revision>
  <lastPrinted>2008-03-07T03:24:00.0000000Z</lastPrinted>
  <dcterms:created xsi:type="dcterms:W3CDTF">2022-05-10T23:21:00.0000000Z</dcterms:created>
  <dcterms:modified xsi:type="dcterms:W3CDTF">2022-10-07T08:52:38.3677119Z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